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D699" w14:textId="77777777" w:rsidR="00A90A3A" w:rsidRPr="00B07E7C" w:rsidRDefault="00A90A3A" w:rsidP="006A37AA">
      <w:pPr>
        <w:pStyle w:val="KeinLeerraum"/>
        <w:rPr>
          <w:rFonts w:ascii="Arial" w:hAnsi="Arial" w:cs="Arial"/>
          <w:sz w:val="16"/>
          <w:szCs w:val="16"/>
        </w:rPr>
      </w:pPr>
    </w:p>
    <w:p w14:paraId="581B302D" w14:textId="5559EB30" w:rsidR="00B07E7C" w:rsidRDefault="00B97838" w:rsidP="006A37AA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B97838">
        <w:rPr>
          <w:rFonts w:ascii="Arial" w:hAnsi="Arial" w:cs="Arial"/>
          <w:b/>
          <w:bCs/>
          <w:sz w:val="20"/>
          <w:szCs w:val="20"/>
        </w:rPr>
        <w:t xml:space="preserve">Bitte deutlich lesbar </w:t>
      </w:r>
      <w:r w:rsidR="00B07E7C">
        <w:rPr>
          <w:rFonts w:ascii="Arial" w:hAnsi="Arial" w:cs="Arial"/>
          <w:b/>
          <w:bCs/>
          <w:sz w:val="20"/>
          <w:szCs w:val="20"/>
        </w:rPr>
        <w:t xml:space="preserve">und vollständig </w:t>
      </w:r>
      <w:r w:rsidRPr="00B97838">
        <w:rPr>
          <w:rFonts w:ascii="Arial" w:hAnsi="Arial" w:cs="Arial"/>
          <w:b/>
          <w:bCs/>
          <w:sz w:val="20"/>
          <w:szCs w:val="20"/>
        </w:rPr>
        <w:t>ausfüllen</w:t>
      </w:r>
      <w:r w:rsidR="00B07E7C">
        <w:rPr>
          <w:rFonts w:ascii="Arial" w:hAnsi="Arial" w:cs="Arial"/>
          <w:b/>
          <w:bCs/>
          <w:sz w:val="20"/>
          <w:szCs w:val="20"/>
        </w:rPr>
        <w:t>, nur so ist eine Bearbeitung möglich!</w:t>
      </w:r>
      <w:r w:rsidR="00C76A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4A8F20" w14:textId="6192CEFA" w:rsidR="006A37AA" w:rsidRDefault="00C76A01" w:rsidP="006A37AA">
      <w:pPr>
        <w:pStyle w:val="KeinLeerraum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Versand an </w:t>
      </w:r>
      <w:hyperlink r:id="rId7" w:history="1">
        <w:r w:rsidRPr="002672E1">
          <w:rPr>
            <w:rStyle w:val="Hyperlink"/>
            <w:rFonts w:ascii="Arial" w:hAnsi="Arial" w:cs="Arial"/>
            <w:b/>
            <w:bCs/>
            <w:sz w:val="20"/>
            <w:szCs w:val="20"/>
          </w:rPr>
          <w:t>fahrtenschreiberforum@t-online.de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024720" w14:textId="77777777" w:rsidR="0002501C" w:rsidRPr="00B97838" w:rsidRDefault="0002501C" w:rsidP="006A37AA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7CF1ED67" w14:textId="77777777" w:rsidR="00B97838" w:rsidRPr="00B97838" w:rsidRDefault="00B97838" w:rsidP="006A37AA">
      <w:pPr>
        <w:pStyle w:val="KeinLeerraum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11"/>
        <w:gridCol w:w="4961"/>
      </w:tblGrid>
      <w:tr w:rsidR="0050325F" w14:paraId="67BC753F" w14:textId="77777777" w:rsidTr="0050325F">
        <w:trPr>
          <w:trHeight w:val="2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3A3AA" w14:textId="77777777" w:rsidR="00121C9B" w:rsidRDefault="005F1097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Anfrage</w:t>
            </w:r>
            <w:r w:rsidR="00EB591C" w:rsidRPr="00121C9B">
              <w:rPr>
                <w:rFonts w:ascii="Arial" w:hAnsi="Arial" w:cs="Arial"/>
              </w:rPr>
              <w:t>*</w:t>
            </w:r>
            <w:r w:rsidRPr="00121C9B">
              <w:rPr>
                <w:rFonts w:ascii="Arial" w:hAnsi="Arial" w:cs="Arial"/>
              </w:rPr>
              <w:t xml:space="preserve"> zu folgendem Rechtsgebiet / Sachverhalt</w:t>
            </w:r>
          </w:p>
          <w:p w14:paraId="2CB9354A" w14:textId="77777777" w:rsidR="00121C9B" w:rsidRDefault="00121C9B" w:rsidP="006A37AA">
            <w:pPr>
              <w:pStyle w:val="KeinLeerraum"/>
              <w:rPr>
                <w:rFonts w:ascii="Arial" w:hAnsi="Arial" w:cs="Arial"/>
              </w:rPr>
            </w:pPr>
          </w:p>
          <w:p w14:paraId="30EA77A4" w14:textId="77777777" w:rsidR="00121C9B" w:rsidRPr="00121C9B" w:rsidRDefault="005F1097" w:rsidP="00121C9B">
            <w:pPr>
              <w:pStyle w:val="KeinLeerraum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121C9B">
              <w:rPr>
                <w:rFonts w:ascii="Arial" w:hAnsi="Arial" w:cs="Arial"/>
              </w:rPr>
              <w:t xml:space="preserve"> </w:t>
            </w:r>
            <w:r w:rsidR="00121C9B" w:rsidRPr="00121C9B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*Auswahl bitte ankreuzen!</w:t>
            </w:r>
          </w:p>
          <w:p w14:paraId="0D95158E" w14:textId="2DFCA1FA" w:rsidR="005F1097" w:rsidRPr="00121C9B" w:rsidRDefault="005F1097" w:rsidP="006A37AA">
            <w:pPr>
              <w:pStyle w:val="KeinLeerraum"/>
              <w:rPr>
                <w:rFonts w:ascii="Arial" w:hAnsi="Arial" w:cs="Arial"/>
              </w:rPr>
            </w:pPr>
          </w:p>
          <w:p w14:paraId="2F9DCEBE" w14:textId="77777777" w:rsidR="005F1097" w:rsidRPr="00121C9B" w:rsidRDefault="005F1097" w:rsidP="005F1097">
            <w:pPr>
              <w:pStyle w:val="KeinLeerraum"/>
              <w:rPr>
                <w:rFonts w:ascii="Arial" w:hAnsi="Arial" w:cs="Arial"/>
              </w:rPr>
            </w:pPr>
          </w:p>
          <w:p w14:paraId="484ECA29" w14:textId="58F2C656" w:rsidR="005F1097" w:rsidRPr="00121C9B" w:rsidRDefault="005F1097" w:rsidP="005F109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85" w14:textId="1EF80AA8" w:rsidR="00A70DD1" w:rsidRPr="00121C9B" w:rsidRDefault="00016E0C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5709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21C9B">
              <w:rPr>
                <w:rFonts w:ascii="Arial" w:hAnsi="Arial" w:cs="Arial"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 xml:space="preserve">EU-Vorschriften zur Anwendung von </w:t>
            </w:r>
          </w:p>
          <w:p w14:paraId="67C8606E" w14:textId="4BCD0E21" w:rsidR="005F1097" w:rsidRPr="00121C9B" w:rsidRDefault="00A70DD1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r w:rsidRPr="00121C9B">
              <w:rPr>
                <w:rFonts w:ascii="Arial" w:hAnsi="Arial" w:cs="Arial"/>
                <w:b/>
                <w:bCs/>
              </w:rPr>
              <w:t xml:space="preserve">    </w:t>
            </w:r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>Fahrtenschreibern</w:t>
            </w:r>
          </w:p>
          <w:p w14:paraId="0D28537A" w14:textId="3B83A540" w:rsidR="005F1097" w:rsidRPr="00121C9B" w:rsidRDefault="00016E0C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862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>Fahrpersonalrecht</w:t>
            </w:r>
          </w:p>
          <w:p w14:paraId="62BC1740" w14:textId="1A95C007" w:rsidR="00A70DD1" w:rsidRPr="00121C9B" w:rsidRDefault="00016E0C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24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D1" w:rsidRPr="00121C9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 xml:space="preserve">Nationale Regelungen zu den </w:t>
            </w:r>
          </w:p>
          <w:p w14:paraId="5F1717EE" w14:textId="27F150B7" w:rsidR="005F1097" w:rsidRPr="00121C9B" w:rsidRDefault="00A70DD1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r w:rsidRPr="00121C9B">
              <w:rPr>
                <w:rFonts w:ascii="Arial" w:hAnsi="Arial" w:cs="Arial"/>
                <w:b/>
                <w:bCs/>
              </w:rPr>
              <w:t xml:space="preserve">    </w:t>
            </w:r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>Sozialvorschriften</w:t>
            </w:r>
          </w:p>
          <w:p w14:paraId="13FDF089" w14:textId="7EB88106" w:rsidR="005F1097" w:rsidRPr="00121C9B" w:rsidRDefault="00016E0C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592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>Anwendung von Fahrtenschreibern</w:t>
            </w:r>
          </w:p>
          <w:p w14:paraId="378F756E" w14:textId="28B98716" w:rsidR="00A70DD1" w:rsidRPr="00121C9B" w:rsidRDefault="00016E0C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5204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 xml:space="preserve">Technische Anfragen zur Funktion von </w:t>
            </w:r>
          </w:p>
          <w:p w14:paraId="100180E7" w14:textId="3AFCA681" w:rsidR="005F1097" w:rsidRPr="00121C9B" w:rsidRDefault="00A70DD1" w:rsidP="00A70DD1">
            <w:pPr>
              <w:pStyle w:val="KeinLeerraum"/>
              <w:ind w:left="29"/>
              <w:rPr>
                <w:rFonts w:ascii="Arial" w:hAnsi="Arial" w:cs="Arial"/>
                <w:b/>
                <w:bCs/>
              </w:rPr>
            </w:pPr>
            <w:r w:rsidRPr="00121C9B">
              <w:rPr>
                <w:rFonts w:ascii="Arial" w:hAnsi="Arial" w:cs="Arial"/>
                <w:b/>
                <w:bCs/>
              </w:rPr>
              <w:t xml:space="preserve">    </w:t>
            </w:r>
            <w:r w:rsidR="00121C9B" w:rsidRPr="00121C9B">
              <w:rPr>
                <w:rFonts w:ascii="Arial" w:hAnsi="Arial" w:cs="Arial"/>
                <w:b/>
                <w:bCs/>
              </w:rPr>
              <w:t xml:space="preserve">  </w:t>
            </w:r>
            <w:r w:rsidR="005F1097" w:rsidRPr="00121C9B">
              <w:rPr>
                <w:rFonts w:ascii="Arial" w:hAnsi="Arial" w:cs="Arial"/>
                <w:b/>
                <w:bCs/>
              </w:rPr>
              <w:t xml:space="preserve">Fahrtenschreibern </w:t>
            </w:r>
          </w:p>
          <w:p w14:paraId="11AE5340" w14:textId="77777777" w:rsidR="005F1097" w:rsidRPr="00A70DD1" w:rsidRDefault="005F1097" w:rsidP="006A37A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25F" w14:paraId="25057DC4" w14:textId="77777777" w:rsidTr="0050325F">
        <w:trPr>
          <w:trHeight w:val="29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A2A5" w14:textId="77777777" w:rsidR="00121C9B" w:rsidRPr="00121C9B" w:rsidRDefault="00121C9B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Ihre genaue</w:t>
            </w:r>
            <w:r w:rsidR="00EB591C" w:rsidRPr="00121C9B">
              <w:rPr>
                <w:rFonts w:ascii="Arial" w:hAnsi="Arial" w:cs="Arial"/>
              </w:rPr>
              <w:t xml:space="preserve"> </w:t>
            </w:r>
            <w:r w:rsidR="005F1097" w:rsidRPr="00121C9B">
              <w:rPr>
                <w:rFonts w:ascii="Arial" w:hAnsi="Arial" w:cs="Arial"/>
              </w:rPr>
              <w:t>Fragestellung</w:t>
            </w:r>
          </w:p>
          <w:p w14:paraId="0A88C381" w14:textId="67FC28AA" w:rsidR="005F1097" w:rsidRPr="0050325F" w:rsidRDefault="00121C9B" w:rsidP="006A37AA">
            <w:pPr>
              <w:pStyle w:val="KeinLeerraum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0325F">
              <w:rPr>
                <w:rFonts w:ascii="Arial" w:hAnsi="Arial" w:cs="Arial"/>
                <w:i/>
                <w:iCs/>
                <w:sz w:val="18"/>
                <w:szCs w:val="18"/>
              </w:rPr>
              <w:t>(falls Platz nicht ausreichend, bitte</w:t>
            </w:r>
            <w:r w:rsidR="00EB591C" w:rsidRPr="005032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als Anlage beifügen</w:t>
            </w:r>
            <w:r w:rsidRPr="0050325F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F50B4C7" w14:textId="77777777" w:rsidR="005F1097" w:rsidRPr="00121C9B" w:rsidRDefault="005F1097" w:rsidP="006A37AA">
            <w:pPr>
              <w:pStyle w:val="KeinLeerraum"/>
              <w:rPr>
                <w:rFonts w:ascii="Arial" w:hAnsi="Arial" w:cs="Arial"/>
              </w:rPr>
            </w:pPr>
          </w:p>
          <w:p w14:paraId="1A440D18" w14:textId="77777777" w:rsidR="005F1097" w:rsidRPr="00121C9B" w:rsidRDefault="005F1097" w:rsidP="006A37AA">
            <w:pPr>
              <w:pStyle w:val="KeinLeerraum"/>
              <w:rPr>
                <w:rFonts w:ascii="Arial" w:hAnsi="Arial" w:cs="Arial"/>
              </w:rPr>
            </w:pPr>
          </w:p>
          <w:p w14:paraId="6FD58CB7" w14:textId="77777777" w:rsidR="005F1097" w:rsidRPr="00121C9B" w:rsidRDefault="005F1097" w:rsidP="006A37AA">
            <w:pPr>
              <w:pStyle w:val="KeinLeerraum"/>
              <w:rPr>
                <w:rFonts w:ascii="Arial" w:hAnsi="Arial" w:cs="Arial"/>
              </w:rPr>
            </w:pPr>
          </w:p>
          <w:p w14:paraId="6227A74A" w14:textId="77777777" w:rsidR="005F1097" w:rsidRPr="00CB15F2" w:rsidRDefault="005F1097" w:rsidP="006A37AA">
            <w:pPr>
              <w:pStyle w:val="KeinLeerraum"/>
              <w:rPr>
                <w:rFonts w:ascii="Arial" w:hAnsi="Arial" w:cs="Arial"/>
              </w:rPr>
            </w:pPr>
          </w:p>
          <w:p w14:paraId="43EAD82A" w14:textId="2865D1DA" w:rsidR="00EB591C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12856154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739AC7" w14:textId="68965786" w:rsidR="00A70DD1" w:rsidRPr="00B16273" w:rsidRDefault="00520E36" w:rsidP="00CB15F2">
                <w:pPr>
                  <w:pStyle w:val="KeinLeerraum"/>
                  <w:rPr>
                    <w:color w:val="000000" w:themeColor="text1"/>
                  </w:rPr>
                </w:pPr>
                <w:r w:rsidRPr="00B16273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sdtContent>
          </w:sdt>
        </w:tc>
      </w:tr>
      <w:tr w:rsidR="0050325F" w14:paraId="50128AAB" w14:textId="77777777" w:rsidTr="0050325F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C995B0" w14:textId="35C7FE1A" w:rsidR="005F1097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Name und Anschrift des anfragenden Unternehmens</w:t>
            </w:r>
          </w:p>
          <w:p w14:paraId="30BB766E" w14:textId="77777777" w:rsidR="00F0368B" w:rsidRPr="00121C9B" w:rsidRDefault="00F0368B" w:rsidP="006A37AA">
            <w:pPr>
              <w:pStyle w:val="KeinLeerraum"/>
              <w:rPr>
                <w:rFonts w:ascii="Arial" w:hAnsi="Arial" w:cs="Arial"/>
              </w:rPr>
            </w:pPr>
          </w:p>
          <w:p w14:paraId="00F325D7" w14:textId="77777777" w:rsidR="00F0368B" w:rsidRPr="00121C9B" w:rsidRDefault="00F0368B" w:rsidP="006A37AA">
            <w:pPr>
              <w:pStyle w:val="KeinLeerraum"/>
              <w:rPr>
                <w:rFonts w:ascii="Arial" w:hAnsi="Arial" w:cs="Arial"/>
              </w:rPr>
            </w:pPr>
          </w:p>
          <w:p w14:paraId="00A11599" w14:textId="77777777" w:rsidR="00EB591C" w:rsidRDefault="00EB591C" w:rsidP="006A37AA">
            <w:pPr>
              <w:pStyle w:val="KeinLeerraum"/>
              <w:rPr>
                <w:rFonts w:ascii="Arial" w:hAnsi="Arial" w:cs="Arial"/>
              </w:rPr>
            </w:pPr>
          </w:p>
          <w:p w14:paraId="7D4EE6C8" w14:textId="77777777" w:rsidR="0050325F" w:rsidRPr="00121C9B" w:rsidRDefault="0050325F" w:rsidP="006A37AA">
            <w:pPr>
              <w:pStyle w:val="KeinLeerraum"/>
              <w:rPr>
                <w:rFonts w:ascii="Arial" w:hAnsi="Arial" w:cs="Arial"/>
              </w:rPr>
            </w:pPr>
          </w:p>
          <w:p w14:paraId="0C3E131B" w14:textId="77777777" w:rsidR="00EB591C" w:rsidRDefault="00EB591C" w:rsidP="006A37AA">
            <w:pPr>
              <w:pStyle w:val="KeinLeerraum"/>
              <w:rPr>
                <w:rFonts w:ascii="Arial" w:hAnsi="Arial" w:cs="Arial"/>
              </w:rPr>
            </w:pPr>
          </w:p>
          <w:p w14:paraId="5EB687E4" w14:textId="04FB566D" w:rsidR="0050325F" w:rsidRPr="00121C9B" w:rsidRDefault="0050325F" w:rsidP="006A37AA">
            <w:pPr>
              <w:pStyle w:val="KeinLeerraum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id w:val="36167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B881ECE" w14:textId="0088479F" w:rsidR="005F1097" w:rsidRPr="00B16273" w:rsidRDefault="00BE6490" w:rsidP="006A37AA">
                <w:pPr>
                  <w:pStyle w:val="KeinLeerraum"/>
                  <w:rPr>
                    <w:rFonts w:ascii="Arial" w:hAnsi="Arial" w:cs="Arial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BE64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325F" w14:paraId="78E5DA4B" w14:textId="77777777" w:rsidTr="0050325F">
        <w:trPr>
          <w:trHeight w:val="39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0EF483" w14:textId="77777777" w:rsidR="003E03F8" w:rsidRPr="00121C9B" w:rsidRDefault="003E03F8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Standort (Bundesland)</w:t>
            </w:r>
          </w:p>
          <w:p w14:paraId="0368412D" w14:textId="29B444F5" w:rsidR="00121C9B" w:rsidRPr="00121C9B" w:rsidRDefault="00121C9B" w:rsidP="006A37AA">
            <w:pPr>
              <w:pStyle w:val="KeinLeerraum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id w:val="1304806211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Baden-Württemberg" w:value="Baden-Württemberg"/>
              <w:listItem w:displayText="Bayern" w:value="Bayern"/>
              <w:listItem w:displayText="Berlin" w:value="Berlin"/>
              <w:listItem w:displayText="Brandenburg" w:value="Brandenburg"/>
              <w:listItem w:displayText="Bremen" w:value="Bremen"/>
              <w:listItem w:displayText="Hamburg" w:value="Hamburg"/>
              <w:listItem w:displayText="Hessen" w:value="Hessen"/>
              <w:listItem w:displayText="Meckelneburg-Vorpommern" w:value="Meckelne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9915CA" w14:textId="07DF14D4" w:rsidR="003E03F8" w:rsidRPr="00B16273" w:rsidRDefault="00B16273" w:rsidP="006A37AA">
                <w:pPr>
                  <w:pStyle w:val="KeinLeerraum"/>
                  <w:rPr>
                    <w:rFonts w:ascii="Arial" w:hAnsi="Arial" w:cs="Arial"/>
                    <w:color w:val="000000" w:themeColor="text1"/>
                  </w:rPr>
                </w:pPr>
                <w:r w:rsidRPr="00A72C1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0325F" w14:paraId="6680D6FD" w14:textId="77777777" w:rsidTr="00B16273">
        <w:trPr>
          <w:trHeight w:val="10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0DED" w14:textId="7D7917F5" w:rsidR="00EB591C" w:rsidRPr="00121C9B" w:rsidRDefault="00B16273" w:rsidP="006A37A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Verkehrsart (GV / PV)</w:t>
            </w:r>
          </w:p>
          <w:p w14:paraId="69F10E0E" w14:textId="77777777" w:rsidR="000D5916" w:rsidRPr="00121C9B" w:rsidRDefault="000D5916" w:rsidP="006A37AA">
            <w:pPr>
              <w:pStyle w:val="KeinLeerraum"/>
              <w:rPr>
                <w:rFonts w:ascii="Arial" w:hAnsi="Arial" w:cs="Arial"/>
              </w:rPr>
            </w:pPr>
          </w:p>
          <w:p w14:paraId="725EA70C" w14:textId="18FD8BDE" w:rsidR="00EB591C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Branche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-784571289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Gewerblicher Güterkraftverkehr" w:value="Gewerblicher Güterkraftverkehr"/>
                <w:listItem w:displayText="Werkverkehr Güter" w:value="Werkverkehr Güter"/>
                <w:listItem w:displayText="Handwerk" w:value="Handwerk"/>
                <w:listItem w:displayText="sonstige Güterbeförderung" w:value="sonstige Güterbeförderung"/>
                <w:listItem w:displayText="Linienverkehr bis 50 km" w:value="Linienverkehr bis 50 km"/>
                <w:listItem w:displayText="Linienverkehr über 50 km" w:value="Linienverkehr über 50 km"/>
                <w:listItem w:displayText="Personengelegenheitsverkehr" w:value="Personengelegenheitsverkehr"/>
                <w:listItem w:displayText="Linien- und Gelegenheitsverkehr" w:value="Linien- und Gelegenheitsverkehr"/>
                <w:listItem w:displayText="Werkverkehr Personen" w:value="Werkverkehr Personen"/>
                <w:listItem w:displayText="freigestellter PV" w:value="freigestellter PV"/>
              </w:dropDownList>
            </w:sdtPr>
            <w:sdtEndPr/>
            <w:sdtContent>
              <w:p w14:paraId="70696382" w14:textId="4BE36BB7" w:rsidR="00EB591C" w:rsidRPr="00B16273" w:rsidRDefault="00B16273" w:rsidP="00EB591C">
                <w:pPr>
                  <w:pStyle w:val="KeinLeerraum"/>
                  <w:rPr>
                    <w:rFonts w:ascii="Arial" w:hAnsi="Arial" w:cs="Arial"/>
                    <w:color w:val="000000" w:themeColor="text1"/>
                  </w:rPr>
                </w:pPr>
                <w:r w:rsidRPr="00A72C1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66154A31" w14:textId="77777777" w:rsidR="00EB591C" w:rsidRPr="00B16273" w:rsidRDefault="00EB591C" w:rsidP="000D5916">
            <w:pPr>
              <w:pStyle w:val="KeinLeerraum"/>
              <w:rPr>
                <w:rFonts w:ascii="Arial" w:hAnsi="Arial" w:cs="Arial"/>
                <w:color w:val="000000" w:themeColor="text1"/>
              </w:rPr>
            </w:pPr>
          </w:p>
          <w:sdt>
            <w:sdtPr>
              <w:rPr>
                <w:rFonts w:ascii="Arial" w:hAnsi="Arial" w:cs="Arial"/>
                <w:color w:val="000000" w:themeColor="text1"/>
              </w:rPr>
              <w:id w:val="-343396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43B6AE6" w14:textId="2793BA89" w:rsidR="000D5916" w:rsidRPr="00B16273" w:rsidRDefault="00520E36" w:rsidP="000D5916">
                <w:pPr>
                  <w:pStyle w:val="KeinLeerraum"/>
                  <w:rPr>
                    <w:rFonts w:ascii="Arial" w:hAnsi="Arial" w:cs="Arial"/>
                    <w:color w:val="000000" w:themeColor="text1"/>
                  </w:rPr>
                </w:pPr>
                <w:r w:rsidRPr="00B16273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sdtContent>
          </w:sdt>
        </w:tc>
      </w:tr>
      <w:tr w:rsidR="0050325F" w:rsidRPr="00B97838" w14:paraId="12664E62" w14:textId="77777777" w:rsidTr="00B16273">
        <w:trPr>
          <w:trHeight w:val="2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D25975" w14:textId="672A884A" w:rsidR="005F1097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Ansprechpartner*in</w:t>
            </w:r>
            <w:r w:rsidR="00B97838" w:rsidRPr="00121C9B">
              <w:rPr>
                <w:rFonts w:ascii="Arial" w:hAnsi="Arial" w:cs="Arial"/>
              </w:rPr>
              <w:t xml:space="preserve"> im Unternehmen</w:t>
            </w:r>
          </w:p>
          <w:p w14:paraId="0A47BF46" w14:textId="749EFECA" w:rsidR="00B97838" w:rsidRPr="00121C9B" w:rsidRDefault="00B97838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Name, Vorname</w:t>
            </w:r>
          </w:p>
          <w:p w14:paraId="7EFE86A8" w14:textId="77777777" w:rsidR="003E03F8" w:rsidRDefault="003E03F8" w:rsidP="006A37AA">
            <w:pPr>
              <w:pStyle w:val="KeinLeerraum"/>
              <w:rPr>
                <w:rFonts w:ascii="Arial" w:hAnsi="Arial" w:cs="Arial"/>
              </w:rPr>
            </w:pPr>
          </w:p>
          <w:p w14:paraId="24293F93" w14:textId="77777777" w:rsidR="00B16273" w:rsidRPr="00121C9B" w:rsidRDefault="00B16273" w:rsidP="006A37AA">
            <w:pPr>
              <w:pStyle w:val="KeinLeerraum"/>
              <w:rPr>
                <w:rFonts w:ascii="Arial" w:hAnsi="Arial" w:cs="Arial"/>
              </w:rPr>
            </w:pPr>
          </w:p>
          <w:p w14:paraId="329DB5A2" w14:textId="77777777" w:rsidR="003E03F8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Telefon</w:t>
            </w:r>
            <w:r w:rsidR="00B97838" w:rsidRPr="00121C9B">
              <w:rPr>
                <w:rFonts w:ascii="Arial" w:hAnsi="Arial" w:cs="Arial"/>
              </w:rPr>
              <w:t xml:space="preserve"> </w:t>
            </w:r>
          </w:p>
          <w:p w14:paraId="1153C94E" w14:textId="77777777" w:rsidR="007D4AA2" w:rsidRPr="007D4AA2" w:rsidRDefault="007D4AA2" w:rsidP="006A37A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7C49527" w14:textId="6A8A31A0" w:rsidR="00EB591C" w:rsidRPr="00121C9B" w:rsidRDefault="00EB591C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E-Mail</w:t>
            </w:r>
            <w:r w:rsidR="00B97838" w:rsidRPr="00121C9B">
              <w:rPr>
                <w:rFonts w:ascii="Arial" w:hAnsi="Arial" w:cs="Arial"/>
              </w:rPr>
              <w:t>-</w:t>
            </w:r>
            <w:r w:rsidR="003E03F8" w:rsidRPr="00121C9B">
              <w:rPr>
                <w:rFonts w:ascii="Arial" w:hAnsi="Arial" w:cs="Arial"/>
              </w:rPr>
              <w:t>Adresse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949658710"/>
              <w:placeholder>
                <w:docPart w:val="DefaultPlaceholder_-1854013438"/>
              </w:placeholder>
              <w:showingPlcHdr/>
              <w:dropDownList>
                <w:listItem w:value="Wählen Sie ein Element aus."/>
                <w:listItem w:displayText="Herr" w:value="Herr"/>
                <w:listItem w:displayText="Frau" w:value="Frau"/>
              </w:dropDownList>
            </w:sdtPr>
            <w:sdtEndPr/>
            <w:sdtContent>
              <w:p w14:paraId="623EC385" w14:textId="7943E3BB" w:rsidR="005F1097" w:rsidRPr="00B16273" w:rsidRDefault="00B16273" w:rsidP="006A37AA">
                <w:pPr>
                  <w:pStyle w:val="KeinLeerraum"/>
                  <w:rPr>
                    <w:rFonts w:ascii="Arial" w:hAnsi="Arial" w:cs="Arial"/>
                    <w:color w:val="000000" w:themeColor="text1"/>
                  </w:rPr>
                </w:pPr>
                <w:r w:rsidRPr="00A72C1E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-1108742789"/>
              <w:placeholder>
                <w:docPart w:val="046DD999B982471AA8B464E35155E984"/>
              </w:placeholder>
              <w:showingPlcHdr/>
              <w:text/>
            </w:sdtPr>
            <w:sdtEndPr/>
            <w:sdtContent>
              <w:p w14:paraId="5778E698" w14:textId="77777777" w:rsidR="00B16273" w:rsidRDefault="00B16273" w:rsidP="00B16273">
                <w:pPr>
                  <w:pStyle w:val="KeinLeerraum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16273">
                  <w:rPr>
                    <w:rStyle w:val="Platzhaltertext"/>
                    <w:b/>
                    <w:bCs/>
                    <w:color w:val="000000" w:themeColor="text1"/>
                  </w:rPr>
                  <w:t>Klicken oder tippen Sie hier, um Text einzugeben.</w:t>
                </w:r>
              </w:p>
            </w:sdtContent>
          </w:sdt>
          <w:p w14:paraId="26941F69" w14:textId="77777777" w:rsidR="00121C9B" w:rsidRDefault="00121C9B" w:rsidP="006A37AA">
            <w:pPr>
              <w:pStyle w:val="KeinLeerraum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34198" w14:textId="77777777" w:rsidR="00B16273" w:rsidRPr="00B16273" w:rsidRDefault="00B16273" w:rsidP="006A37AA">
            <w:pPr>
              <w:pStyle w:val="KeinLeerraum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10728587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0E170B" w14:textId="48CEFCF8" w:rsidR="003E03F8" w:rsidRPr="00B16273" w:rsidRDefault="003E03F8" w:rsidP="006A37AA">
                <w:pPr>
                  <w:pStyle w:val="KeinLeerraum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16273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sdtContent>
          </w:sdt>
          <w:p w14:paraId="5902EC4F" w14:textId="6EB2AA4F" w:rsidR="00EB591C" w:rsidRPr="00B16273" w:rsidRDefault="00EB591C" w:rsidP="006A37AA">
            <w:pPr>
              <w:pStyle w:val="KeinLeerraum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12745124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A3AB4F" w14:textId="411D7D9E" w:rsidR="00121C9B" w:rsidRPr="00B16273" w:rsidRDefault="00121C9B" w:rsidP="006A37AA">
                <w:pPr>
                  <w:pStyle w:val="KeinLeerraum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16273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sdtContent>
          </w:sdt>
          <w:p w14:paraId="4B9AF2ED" w14:textId="77777777" w:rsidR="00EB591C" w:rsidRPr="00B16273" w:rsidRDefault="00EB591C" w:rsidP="006A37AA">
            <w:pPr>
              <w:pStyle w:val="KeinLeerraum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0325F" w:rsidRPr="00B97838" w14:paraId="40D314CD" w14:textId="77777777" w:rsidTr="0050325F">
        <w:trPr>
          <w:trHeight w:val="5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E42" w14:textId="77777777" w:rsidR="005F1097" w:rsidRPr="00121C9B" w:rsidRDefault="00B97838" w:rsidP="006A37AA">
            <w:pPr>
              <w:pStyle w:val="KeinLeerraum"/>
              <w:rPr>
                <w:rFonts w:ascii="Arial" w:hAnsi="Arial" w:cs="Arial"/>
              </w:rPr>
            </w:pPr>
            <w:r w:rsidRPr="00121C9B">
              <w:rPr>
                <w:rFonts w:ascii="Arial" w:hAnsi="Arial" w:cs="Arial"/>
              </w:rPr>
              <w:t>Datum der Anfrage</w:t>
            </w:r>
          </w:p>
          <w:p w14:paraId="79D9C8BC" w14:textId="21547B60" w:rsidR="00B97838" w:rsidRPr="00121C9B" w:rsidRDefault="00B97838" w:rsidP="006A37AA">
            <w:pPr>
              <w:pStyle w:val="KeinLeerraum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117971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6CAE9" w14:textId="353B26EE" w:rsidR="005F1097" w:rsidRPr="00B16273" w:rsidRDefault="003E03F8" w:rsidP="006A37AA">
                <w:pPr>
                  <w:pStyle w:val="KeinLeerraum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B16273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</w:tbl>
    <w:p w14:paraId="5263D516" w14:textId="77777777" w:rsidR="0050325F" w:rsidRDefault="0050325F" w:rsidP="006A37AA">
      <w:pPr>
        <w:pStyle w:val="KeinLeerraum"/>
        <w:rPr>
          <w:rFonts w:ascii="Arial" w:hAnsi="Arial" w:cs="Arial"/>
          <w:b/>
          <w:bCs/>
          <w:sz w:val="16"/>
          <w:szCs w:val="16"/>
        </w:rPr>
      </w:pPr>
    </w:p>
    <w:p w14:paraId="26AF7998" w14:textId="77777777" w:rsidR="0050325F" w:rsidRDefault="0050325F" w:rsidP="006A37AA">
      <w:pPr>
        <w:pStyle w:val="KeinLeerraum"/>
        <w:rPr>
          <w:rFonts w:ascii="Arial" w:hAnsi="Arial" w:cs="Arial"/>
          <w:b/>
          <w:bCs/>
          <w:sz w:val="16"/>
          <w:szCs w:val="16"/>
        </w:rPr>
      </w:pPr>
    </w:p>
    <w:p w14:paraId="710D9122" w14:textId="77777777" w:rsidR="0050325F" w:rsidRDefault="0050325F" w:rsidP="006A37AA">
      <w:pPr>
        <w:pStyle w:val="KeinLeerraum"/>
        <w:rPr>
          <w:rFonts w:ascii="Arial" w:hAnsi="Arial" w:cs="Arial"/>
          <w:b/>
          <w:bCs/>
          <w:sz w:val="16"/>
          <w:szCs w:val="16"/>
        </w:rPr>
      </w:pPr>
    </w:p>
    <w:p w14:paraId="129A7CB8" w14:textId="77777777" w:rsidR="0050325F" w:rsidRDefault="0050325F" w:rsidP="006A37AA">
      <w:pPr>
        <w:pStyle w:val="KeinLeerraum"/>
        <w:rPr>
          <w:rFonts w:ascii="Arial" w:hAnsi="Arial" w:cs="Arial"/>
          <w:b/>
          <w:bCs/>
          <w:sz w:val="16"/>
          <w:szCs w:val="16"/>
        </w:rPr>
      </w:pPr>
    </w:p>
    <w:p w14:paraId="2A035122" w14:textId="3085A868" w:rsidR="005F1097" w:rsidRPr="0050325F" w:rsidRDefault="00B97838" w:rsidP="0050325F">
      <w:pPr>
        <w:pStyle w:val="KeinLeerraum"/>
        <w:jc w:val="both"/>
        <w:rPr>
          <w:rFonts w:ascii="Arial" w:hAnsi="Arial" w:cs="Arial"/>
          <w:sz w:val="16"/>
          <w:szCs w:val="16"/>
        </w:rPr>
      </w:pPr>
      <w:r w:rsidRPr="00B97838">
        <w:rPr>
          <w:rFonts w:ascii="Arial" w:hAnsi="Arial" w:cs="Arial"/>
          <w:b/>
          <w:bCs/>
          <w:sz w:val="16"/>
          <w:szCs w:val="16"/>
        </w:rPr>
        <w:t xml:space="preserve">Hinweis: </w:t>
      </w:r>
      <w:r w:rsidRPr="0050325F">
        <w:rPr>
          <w:rFonts w:ascii="Arial" w:hAnsi="Arial" w:cs="Arial"/>
          <w:sz w:val="16"/>
          <w:szCs w:val="16"/>
        </w:rPr>
        <w:t>Die erfassten Daten werden nach Beantwortung und Abschluss des Vorganges gelöscht und stehen für nachfolgende Anfragen nicht mehr zur Verfügung.</w:t>
      </w:r>
    </w:p>
    <w:sectPr w:rsidR="005F1097" w:rsidRPr="0050325F" w:rsidSect="0000740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47ED5" w14:textId="77777777" w:rsidR="006A37AA" w:rsidRDefault="006A37AA" w:rsidP="006A37AA">
      <w:pPr>
        <w:spacing w:after="0" w:line="240" w:lineRule="auto"/>
      </w:pPr>
      <w:r>
        <w:separator/>
      </w:r>
    </w:p>
  </w:endnote>
  <w:endnote w:type="continuationSeparator" w:id="0">
    <w:p w14:paraId="606B9691" w14:textId="77777777" w:rsidR="006A37AA" w:rsidRDefault="006A37AA" w:rsidP="006A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l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3D03" w14:textId="177F7F2B" w:rsidR="006A37AA" w:rsidRPr="006A37AA" w:rsidRDefault="006A37AA">
    <w:pPr>
      <w:pStyle w:val="Fuzeile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141E9" wp14:editId="743AAF43">
              <wp:simplePos x="0" y="0"/>
              <wp:positionH relativeFrom="column">
                <wp:posOffset>-5868</wp:posOffset>
              </wp:positionH>
              <wp:positionV relativeFrom="paragraph">
                <wp:posOffset>-135549</wp:posOffset>
              </wp:positionV>
              <wp:extent cx="5786651" cy="0"/>
              <wp:effectExtent l="0" t="0" r="0" b="0"/>
              <wp:wrapNone/>
              <wp:docPr id="102998821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65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11E6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10.65pt" to="455.2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" strokecolor="gray [1629]">
              <v:stroke joinstyle="miter"/>
            </v:line>
          </w:pict>
        </mc:Fallback>
      </mc:AlternateContent>
    </w:r>
    <w:r w:rsidR="00B97838">
      <w:rPr>
        <w:rFonts w:ascii="Arial" w:hAnsi="Arial" w:cs="Arial"/>
        <w:color w:val="7F7F7F" w:themeColor="text1" w:themeTint="80"/>
        <w:sz w:val="16"/>
        <w:szCs w:val="16"/>
      </w:rPr>
      <w:t>Formular Anfrage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| DFF</w:t>
    </w:r>
    <w:r w:rsidRPr="006A37AA">
      <w:rPr>
        <w:rFonts w:ascii="Arial" w:hAnsi="Arial" w:cs="Arial"/>
        <w:color w:val="7F7F7F" w:themeColor="text1" w:themeTint="80"/>
        <w:sz w:val="16"/>
        <w:szCs w:val="16"/>
      </w:rPr>
      <w:ptab w:relativeTo="margin" w:alignment="center" w:leader="none"/>
    </w:r>
    <w:r w:rsidR="00B97838">
      <w:rPr>
        <w:rFonts w:ascii="Arial" w:hAnsi="Arial" w:cs="Arial"/>
        <w:color w:val="7F7F7F" w:themeColor="text1" w:themeTint="80"/>
        <w:sz w:val="16"/>
        <w:szCs w:val="16"/>
      </w:rPr>
      <w:t>Stand: 20240610_Rev.00</w:t>
    </w:r>
    <w:r w:rsidRPr="006A37AA">
      <w:rPr>
        <w:rFonts w:ascii="Arial" w:hAnsi="Arial" w:cs="Arial"/>
        <w:color w:val="7F7F7F" w:themeColor="text1" w:themeTint="80"/>
        <w:sz w:val="16"/>
        <w:szCs w:val="16"/>
      </w:rPr>
      <w:ptab w:relativeTo="margin" w:alignment="right" w:leader="none"/>
    </w:r>
    <w:r w:rsidR="00B97838">
      <w:rPr>
        <w:rFonts w:ascii="Arial" w:hAnsi="Arial" w:cs="Arial"/>
        <w:color w:val="7F7F7F" w:themeColor="text1" w:themeTint="80"/>
        <w:sz w:val="16"/>
        <w:szCs w:val="16"/>
      </w:rPr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3B44" w14:textId="77777777" w:rsidR="006A37AA" w:rsidRDefault="006A37AA" w:rsidP="006A37AA">
      <w:pPr>
        <w:spacing w:after="0" w:line="240" w:lineRule="auto"/>
      </w:pPr>
      <w:r>
        <w:separator/>
      </w:r>
    </w:p>
  </w:footnote>
  <w:footnote w:type="continuationSeparator" w:id="0">
    <w:p w14:paraId="44A3C116" w14:textId="77777777" w:rsidR="006A37AA" w:rsidRDefault="006A37AA" w:rsidP="006A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0FC6" w14:textId="61329834" w:rsidR="006A37AA" w:rsidRPr="0000740A" w:rsidRDefault="0000740A" w:rsidP="00B07E7C">
    <w:pPr>
      <w:pStyle w:val="Kopfzeile"/>
      <w:jc w:val="right"/>
      <w:rPr>
        <w:rFonts w:ascii="Arial" w:hAnsi="Arial" w:cs="Arial"/>
        <w:color w:val="7F7F7F" w:themeColor="text1" w:themeTint="80"/>
        <w:sz w:val="36"/>
        <w:szCs w:val="36"/>
      </w:rPr>
    </w:pPr>
    <w:r w:rsidRPr="0000740A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F28E3CA" wp14:editId="0B808948">
          <wp:simplePos x="0" y="0"/>
          <wp:positionH relativeFrom="column">
            <wp:posOffset>635</wp:posOffset>
          </wp:positionH>
          <wp:positionV relativeFrom="paragraph">
            <wp:posOffset>-94615</wp:posOffset>
          </wp:positionV>
          <wp:extent cx="1223010" cy="466725"/>
          <wp:effectExtent l="0" t="0" r="0" b="9525"/>
          <wp:wrapNone/>
          <wp:docPr id="5883695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910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E0C" w:rsidRPr="00016E0C">
      <w:rPr>
        <w:noProof/>
      </w:rPr>
      <w:t xml:space="preserve"> </w:t>
    </w:r>
    <w:r w:rsidR="00016E0C" w:rsidRPr="00016E0C">
      <w:rPr>
        <w:rFonts w:ascii="Arial" w:hAnsi="Arial" w:cs="Arial"/>
        <w:noProof/>
        <w:sz w:val="36"/>
        <w:szCs w:val="36"/>
      </w:rPr>
      <w:drawing>
        <wp:inline distT="0" distB="0" distL="0" distR="0" wp14:anchorId="1FF9D373" wp14:editId="4E31A277">
          <wp:extent cx="3172268" cy="362001"/>
          <wp:effectExtent l="0" t="0" r="0" b="0"/>
          <wp:docPr id="177942275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42275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72268" cy="36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E7C">
      <w:rPr>
        <w:rFonts w:ascii="Splash" w:hAnsi="Splash"/>
        <w:color w:val="7F7F7F" w:themeColor="text1" w:themeTint="80"/>
        <w:sz w:val="52"/>
        <w:szCs w:val="52"/>
      </w:rPr>
      <w:t xml:space="preserve"> </w:t>
    </w:r>
  </w:p>
  <w:p w14:paraId="710889B3" w14:textId="2723DC9D" w:rsidR="006A37AA" w:rsidRPr="006A37AA" w:rsidRDefault="006A37AA" w:rsidP="006A37AA">
    <w:pPr>
      <w:pStyle w:val="Kopfzeile"/>
      <w:jc w:val="right"/>
      <w:rPr>
        <w:rFonts w:ascii="Cambria" w:hAnsi="Cambria"/>
        <w:sz w:val="28"/>
        <w:szCs w:val="28"/>
      </w:rPr>
    </w:pPr>
    <w:r>
      <w:rPr>
        <w:rFonts w:ascii="Cambria" w:hAnsi="Cambria"/>
        <w:color w:val="7F7F7F" w:themeColor="text1" w:themeTint="80"/>
        <w:sz w:val="28"/>
        <w:szCs w:val="28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8B8"/>
    <w:multiLevelType w:val="hybridMultilevel"/>
    <w:tmpl w:val="3F9240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CC8"/>
    <w:multiLevelType w:val="hybridMultilevel"/>
    <w:tmpl w:val="4CA02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2A83"/>
    <w:multiLevelType w:val="hybridMultilevel"/>
    <w:tmpl w:val="229656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53648">
    <w:abstractNumId w:val="1"/>
  </w:num>
  <w:num w:numId="2" w16cid:durableId="69424669">
    <w:abstractNumId w:val="2"/>
  </w:num>
  <w:num w:numId="3" w16cid:durableId="47548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y5fbFJe7LlfosNPyKasseAk0naXb1yjMEUofu0CzMAWJq5ocYX+A/zNdTAqnlN/hGJyK8HO+qiH0HGCWK/fDQ==" w:salt="8bC77pGCjgRSbCWQumrj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A"/>
    <w:rsid w:val="0000740A"/>
    <w:rsid w:val="00016E0C"/>
    <w:rsid w:val="0002501C"/>
    <w:rsid w:val="00064769"/>
    <w:rsid w:val="00066250"/>
    <w:rsid w:val="000D5916"/>
    <w:rsid w:val="000E56D5"/>
    <w:rsid w:val="00121C9B"/>
    <w:rsid w:val="001C10B1"/>
    <w:rsid w:val="00203D37"/>
    <w:rsid w:val="002A4734"/>
    <w:rsid w:val="00303067"/>
    <w:rsid w:val="00377EAB"/>
    <w:rsid w:val="003C65C2"/>
    <w:rsid w:val="003E03F8"/>
    <w:rsid w:val="00481F57"/>
    <w:rsid w:val="004A1309"/>
    <w:rsid w:val="004E6CE8"/>
    <w:rsid w:val="0050325F"/>
    <w:rsid w:val="00520E36"/>
    <w:rsid w:val="005579AE"/>
    <w:rsid w:val="005A5EF3"/>
    <w:rsid w:val="005F1097"/>
    <w:rsid w:val="006A37AA"/>
    <w:rsid w:val="006B31D9"/>
    <w:rsid w:val="006D6627"/>
    <w:rsid w:val="007368DB"/>
    <w:rsid w:val="007D4AA2"/>
    <w:rsid w:val="007F3689"/>
    <w:rsid w:val="00847AC2"/>
    <w:rsid w:val="00883344"/>
    <w:rsid w:val="008B3EEA"/>
    <w:rsid w:val="008C27B8"/>
    <w:rsid w:val="00947947"/>
    <w:rsid w:val="009944FE"/>
    <w:rsid w:val="009B0BD2"/>
    <w:rsid w:val="009D1F52"/>
    <w:rsid w:val="009F0E7E"/>
    <w:rsid w:val="00A70DD1"/>
    <w:rsid w:val="00A90A3A"/>
    <w:rsid w:val="00B07E7C"/>
    <w:rsid w:val="00B16273"/>
    <w:rsid w:val="00B239AA"/>
    <w:rsid w:val="00B40C79"/>
    <w:rsid w:val="00B7514E"/>
    <w:rsid w:val="00B932B3"/>
    <w:rsid w:val="00B97838"/>
    <w:rsid w:val="00BB3691"/>
    <w:rsid w:val="00BE1A92"/>
    <w:rsid w:val="00BE6490"/>
    <w:rsid w:val="00C3759A"/>
    <w:rsid w:val="00C57D7A"/>
    <w:rsid w:val="00C76A01"/>
    <w:rsid w:val="00C90005"/>
    <w:rsid w:val="00CB15F2"/>
    <w:rsid w:val="00D367D2"/>
    <w:rsid w:val="00D75579"/>
    <w:rsid w:val="00DC2CA4"/>
    <w:rsid w:val="00E528BA"/>
    <w:rsid w:val="00E557BA"/>
    <w:rsid w:val="00EB591C"/>
    <w:rsid w:val="00ED4C95"/>
    <w:rsid w:val="00EF36A2"/>
    <w:rsid w:val="00EF49C4"/>
    <w:rsid w:val="00F0368B"/>
    <w:rsid w:val="00F14F97"/>
    <w:rsid w:val="00F24911"/>
    <w:rsid w:val="00F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66B40"/>
  <w15:chartTrackingRefBased/>
  <w15:docId w15:val="{8ACDB7AB-1123-4DD3-AA64-F7B9ECD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7AA"/>
  </w:style>
  <w:style w:type="paragraph" w:styleId="Fuzeile">
    <w:name w:val="footer"/>
    <w:basedOn w:val="Standard"/>
    <w:link w:val="FuzeileZchn"/>
    <w:uiPriority w:val="99"/>
    <w:unhideWhenUsed/>
    <w:rsid w:val="006A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7AA"/>
  </w:style>
  <w:style w:type="paragraph" w:styleId="KeinLeerraum">
    <w:name w:val="No Spacing"/>
    <w:uiPriority w:val="1"/>
    <w:qFormat/>
    <w:rsid w:val="006A37A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F24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B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4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4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57D7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70D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hrtenschreiberforum@t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1466C-101F-412B-B9D9-6126BCF0E57F}"/>
      </w:docPartPr>
      <w:docPartBody>
        <w:p w:rsidR="00F25B41" w:rsidRDefault="00F25B41">
          <w:r w:rsidRPr="00A72C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137EB-5DBF-439D-87C5-8F0EE12F46CB}"/>
      </w:docPartPr>
      <w:docPartBody>
        <w:p w:rsidR="00F25B41" w:rsidRDefault="00F25B41">
          <w:r w:rsidRPr="00A72C1E">
            <w:rPr>
              <w:rStyle w:val="Platzhaltertext"/>
            </w:rPr>
            <w:t>Wählen Sie ein Element aus.</w:t>
          </w:r>
        </w:p>
      </w:docPartBody>
    </w:docPart>
    <w:docPart>
      <w:docPartPr>
        <w:name w:val="046DD999B982471AA8B464E35155E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6C5D8-BCAE-408C-9037-0CED8209137B}"/>
      </w:docPartPr>
      <w:docPartBody>
        <w:p w:rsidR="00F25B41" w:rsidRDefault="00F25B41" w:rsidP="00F25B41">
          <w:pPr>
            <w:pStyle w:val="046DD999B982471AA8B464E35155E984"/>
          </w:pPr>
          <w:r w:rsidRPr="00A72C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l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41"/>
    <w:rsid w:val="00847AC2"/>
    <w:rsid w:val="00C90005"/>
    <w:rsid w:val="00F14F97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B41"/>
    <w:rPr>
      <w:color w:val="666666"/>
    </w:rPr>
  </w:style>
  <w:style w:type="paragraph" w:customStyle="1" w:styleId="046DD999B982471AA8B464E35155E984">
    <w:name w:val="046DD999B982471AA8B464E35155E984"/>
    <w:rsid w:val="00F25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Anfrage DFF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Anfrage DFF</dc:title>
  <dc:subject/>
  <dc:creator>GKbg 2024</dc:creator>
  <cp:keywords/>
  <dc:description/>
  <cp:lastModifiedBy>Göran Kronberg</cp:lastModifiedBy>
  <cp:revision>2</cp:revision>
  <cp:lastPrinted>2024-07-10T06:39:00Z</cp:lastPrinted>
  <dcterms:created xsi:type="dcterms:W3CDTF">2024-07-10T06:43:00Z</dcterms:created>
  <dcterms:modified xsi:type="dcterms:W3CDTF">2024-07-10T06:43:00Z</dcterms:modified>
</cp:coreProperties>
</file>